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17" w:rsidRPr="00516117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516117">
        <w:rPr>
          <w:rFonts w:ascii="Times New Roman" w:hAnsi="Times New Roman" w:cs="Times New Roman"/>
          <w:sz w:val="24"/>
          <w:lang w:val="lt-LT"/>
        </w:rPr>
        <w:t>TVIRTINU</w:t>
      </w:r>
    </w:p>
    <w:p w:rsidR="00516117" w:rsidRPr="00923B5B" w:rsidRDefault="00C62E91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923B5B">
        <w:rPr>
          <w:rFonts w:ascii="Times New Roman" w:hAnsi="Times New Roman" w:cs="Times New Roman"/>
          <w:sz w:val="24"/>
          <w:lang w:val="lt-LT"/>
        </w:rPr>
        <w:t>D</w:t>
      </w:r>
      <w:r w:rsidR="00923B5B" w:rsidRPr="00923B5B">
        <w:rPr>
          <w:rFonts w:ascii="Times New Roman" w:hAnsi="Times New Roman" w:cs="Times New Roman"/>
          <w:sz w:val="24"/>
          <w:lang w:val="lt-LT"/>
        </w:rPr>
        <w:t>ekanė</w:t>
      </w:r>
    </w:p>
    <w:p w:rsidR="00516117" w:rsidRPr="00923B5B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</w:p>
    <w:p w:rsidR="00516117" w:rsidRPr="00923B5B" w:rsidRDefault="00C62E91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  <w:r w:rsidRPr="00923B5B">
        <w:rPr>
          <w:rFonts w:ascii="Times New Roman" w:hAnsi="Times New Roman" w:cs="Times New Roman"/>
          <w:sz w:val="24"/>
          <w:lang w:val="lt-LT"/>
        </w:rPr>
        <w:t>Birut</w:t>
      </w:r>
      <w:r w:rsidR="00516117" w:rsidRPr="00923B5B">
        <w:rPr>
          <w:rFonts w:ascii="Times New Roman" w:hAnsi="Times New Roman" w:cs="Times New Roman"/>
          <w:sz w:val="24"/>
          <w:lang w:val="lt-LT"/>
        </w:rPr>
        <w:t>ė</w:t>
      </w:r>
      <w:r w:rsidRPr="00923B5B">
        <w:rPr>
          <w:rFonts w:ascii="Times New Roman" w:hAnsi="Times New Roman" w:cs="Times New Roman"/>
          <w:sz w:val="24"/>
          <w:lang w:val="lt-LT"/>
        </w:rPr>
        <w:t xml:space="preserve"> Žygaitienė</w:t>
      </w:r>
    </w:p>
    <w:p w:rsidR="00516117" w:rsidRPr="00923B5B" w:rsidRDefault="00A973DD" w:rsidP="00181017">
      <w:pPr>
        <w:spacing w:after="0" w:line="240" w:lineRule="auto"/>
        <w:ind w:right="-507" w:firstLine="1049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2020</w:t>
      </w:r>
      <w:r w:rsidR="008C50FF">
        <w:rPr>
          <w:rFonts w:ascii="Times New Roman" w:hAnsi="Times New Roman" w:cs="Times New Roman"/>
          <w:sz w:val="24"/>
          <w:lang w:val="lt-LT"/>
        </w:rPr>
        <w:t xml:space="preserve"> m. .........</w:t>
      </w:r>
      <w:r w:rsidR="00923B5B" w:rsidRPr="00923B5B">
        <w:rPr>
          <w:rFonts w:ascii="Times New Roman" w:hAnsi="Times New Roman" w:cs="Times New Roman"/>
          <w:sz w:val="24"/>
          <w:lang w:val="lt-LT"/>
        </w:rPr>
        <w:t xml:space="preserve"> d.</w:t>
      </w:r>
    </w:p>
    <w:p w:rsidR="00516117" w:rsidRDefault="00516117" w:rsidP="00181017">
      <w:pPr>
        <w:spacing w:after="0" w:line="240" w:lineRule="auto"/>
        <w:ind w:firstLine="10490"/>
        <w:rPr>
          <w:rFonts w:ascii="Times New Roman" w:hAnsi="Times New Roman" w:cs="Times New Roman"/>
          <w:sz w:val="24"/>
          <w:lang w:val="lt-LT"/>
        </w:rPr>
      </w:pPr>
    </w:p>
    <w:p w:rsidR="00181017" w:rsidRPr="00923B5B" w:rsidRDefault="00181017" w:rsidP="00516117">
      <w:pPr>
        <w:spacing w:after="0" w:line="240" w:lineRule="auto"/>
        <w:ind w:firstLine="8789"/>
        <w:rPr>
          <w:rFonts w:ascii="Times New Roman" w:hAnsi="Times New Roman" w:cs="Times New Roman"/>
          <w:sz w:val="24"/>
          <w:lang w:val="lt-LT"/>
        </w:rPr>
      </w:pPr>
    </w:p>
    <w:p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VILNIAUS KOLEGIJOS</w:t>
      </w:r>
    </w:p>
    <w:p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MENŲ IR KŪRYBINIŲ TECHNOLOGIJŲ FAKULTETAS</w:t>
      </w:r>
    </w:p>
    <w:p w:rsid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516117" w:rsidRPr="00516117" w:rsidRDefault="00516117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16117">
        <w:rPr>
          <w:rFonts w:ascii="Times New Roman" w:hAnsi="Times New Roman" w:cs="Times New Roman"/>
          <w:b/>
          <w:sz w:val="24"/>
          <w:lang w:val="lt-LT"/>
        </w:rPr>
        <w:t>MADOS DIZAINO KATEDRA</w:t>
      </w:r>
    </w:p>
    <w:p w:rsidR="00516117" w:rsidRPr="00516117" w:rsidRDefault="008F6C26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IV</w:t>
      </w:r>
      <w:r w:rsidR="00A973DD">
        <w:rPr>
          <w:rFonts w:ascii="Times New Roman" w:hAnsi="Times New Roman" w:cs="Times New Roman"/>
          <w:b/>
          <w:sz w:val="24"/>
          <w:lang w:val="lt-LT"/>
        </w:rPr>
        <w:t>17</w:t>
      </w:r>
      <w:r w:rsidR="00516117" w:rsidRPr="00923B5B"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="00351A1C">
        <w:rPr>
          <w:rFonts w:ascii="Times New Roman" w:hAnsi="Times New Roman" w:cs="Times New Roman"/>
          <w:b/>
          <w:sz w:val="24"/>
          <w:lang w:val="lt-LT"/>
        </w:rPr>
        <w:t xml:space="preserve">GRUPĖS </w:t>
      </w:r>
      <w:r w:rsidR="00516117" w:rsidRPr="00923B5B">
        <w:rPr>
          <w:rFonts w:ascii="Times New Roman" w:hAnsi="Times New Roman" w:cs="Times New Roman"/>
          <w:b/>
          <w:sz w:val="24"/>
          <w:lang w:val="lt-LT"/>
        </w:rPr>
        <w:t>B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AIGIAMŲJŲ </w:t>
      </w:r>
      <w:r w:rsidR="00A231E8">
        <w:rPr>
          <w:rFonts w:ascii="Times New Roman" w:hAnsi="Times New Roman" w:cs="Times New Roman"/>
          <w:b/>
          <w:sz w:val="24"/>
          <w:lang w:val="lt-LT"/>
        </w:rPr>
        <w:t>PROJEKTŲ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 xml:space="preserve"> RENGIMO ETAPŲ PLANAS</w:t>
      </w:r>
    </w:p>
    <w:p w:rsidR="00516117" w:rsidRPr="00516117" w:rsidRDefault="00A973DD" w:rsidP="005161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2019-2020 </w:t>
      </w:r>
      <w:r w:rsidR="00516117" w:rsidRPr="00516117">
        <w:rPr>
          <w:rFonts w:ascii="Times New Roman" w:hAnsi="Times New Roman" w:cs="Times New Roman"/>
          <w:b/>
          <w:sz w:val="24"/>
          <w:lang w:val="lt-LT"/>
        </w:rPr>
        <w:t>m. m.</w:t>
      </w:r>
    </w:p>
    <w:p w:rsidR="00516117" w:rsidRPr="00516117" w:rsidRDefault="00516117" w:rsidP="00516117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</w:p>
    <w:tbl>
      <w:tblPr>
        <w:tblStyle w:val="TableGrid"/>
        <w:tblW w:w="136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3"/>
        <w:gridCol w:w="4914"/>
        <w:gridCol w:w="863"/>
        <w:gridCol w:w="864"/>
        <w:gridCol w:w="863"/>
        <w:gridCol w:w="864"/>
        <w:gridCol w:w="863"/>
        <w:gridCol w:w="864"/>
        <w:gridCol w:w="1151"/>
        <w:gridCol w:w="1151"/>
        <w:gridCol w:w="866"/>
      </w:tblGrid>
      <w:tr w:rsidR="00CE1780" w:rsidRPr="00516117" w:rsidTr="00CE1780">
        <w:trPr>
          <w:trHeight w:val="344"/>
        </w:trPr>
        <w:tc>
          <w:tcPr>
            <w:tcW w:w="5327" w:type="dxa"/>
            <w:gridSpan w:val="2"/>
            <w:vMerge w:val="restart"/>
          </w:tcPr>
          <w:p w:rsidR="00CE1780" w:rsidRPr="00CE1780" w:rsidRDefault="00CE1780" w:rsidP="0051611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Baigiamojo </w:t>
            </w:r>
            <w:r w:rsidR="004276A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</w:t>
            </w:r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rengimo etapas</w:t>
            </w:r>
          </w:p>
        </w:tc>
        <w:tc>
          <w:tcPr>
            <w:tcW w:w="8349" w:type="dxa"/>
            <w:gridSpan w:val="9"/>
            <w:vAlign w:val="center"/>
          </w:tcPr>
          <w:p w:rsidR="00CE1780" w:rsidRPr="00CE1780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Mėnuo ir diena (-</w:t>
            </w:r>
            <w:proofErr w:type="spellStart"/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os</w:t>
            </w:r>
            <w:proofErr w:type="spellEnd"/>
            <w:r w:rsidRPr="00CE178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</w:tr>
      <w:tr w:rsidR="00CE1780" w:rsidRPr="00516117" w:rsidTr="00384418">
        <w:trPr>
          <w:trHeight w:val="363"/>
        </w:trPr>
        <w:tc>
          <w:tcPr>
            <w:tcW w:w="5327" w:type="dxa"/>
            <w:gridSpan w:val="2"/>
            <w:vMerge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</w:tcPr>
          <w:p w:rsidR="00852279" w:rsidRPr="00384418" w:rsidRDefault="00A973DD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02.06</w:t>
            </w:r>
          </w:p>
        </w:tc>
        <w:tc>
          <w:tcPr>
            <w:tcW w:w="864" w:type="dxa"/>
          </w:tcPr>
          <w:p w:rsidR="00852279" w:rsidRPr="00384418" w:rsidRDefault="00A973DD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03.</w:t>
            </w:r>
            <w:r w:rsidR="005515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63" w:type="dxa"/>
          </w:tcPr>
          <w:p w:rsidR="00852279" w:rsidRPr="00384418" w:rsidRDefault="00551584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03.25</w:t>
            </w:r>
          </w:p>
        </w:tc>
        <w:tc>
          <w:tcPr>
            <w:tcW w:w="864" w:type="dxa"/>
          </w:tcPr>
          <w:p w:rsidR="008C50FF" w:rsidRPr="00384418" w:rsidRDefault="00852279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4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  <w:r w:rsidR="005515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  <w:p w:rsidR="008C50FF" w:rsidRPr="00384418" w:rsidRDefault="008C50FF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</w:tcPr>
          <w:p w:rsidR="008C50FF" w:rsidRPr="00384418" w:rsidRDefault="00551584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06.02</w:t>
            </w:r>
          </w:p>
        </w:tc>
        <w:tc>
          <w:tcPr>
            <w:tcW w:w="864" w:type="dxa"/>
          </w:tcPr>
          <w:p w:rsidR="008C50FF" w:rsidRPr="00384418" w:rsidRDefault="00551584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06.07</w:t>
            </w:r>
          </w:p>
        </w:tc>
        <w:tc>
          <w:tcPr>
            <w:tcW w:w="1151" w:type="dxa"/>
          </w:tcPr>
          <w:p w:rsidR="008C50FF" w:rsidRPr="00384418" w:rsidRDefault="00551584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06.08-14</w:t>
            </w:r>
          </w:p>
        </w:tc>
        <w:tc>
          <w:tcPr>
            <w:tcW w:w="1151" w:type="dxa"/>
          </w:tcPr>
          <w:p w:rsidR="008C50FF" w:rsidRPr="00384418" w:rsidRDefault="00551584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06.15-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866" w:type="dxa"/>
          </w:tcPr>
          <w:p w:rsidR="008C50FF" w:rsidRPr="00384418" w:rsidRDefault="00551584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06.18</w:t>
            </w:r>
          </w:p>
        </w:tc>
      </w:tr>
      <w:tr w:rsidR="00CE1780" w:rsidRPr="00516117" w:rsidTr="00384418">
        <w:trPr>
          <w:trHeight w:val="586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probleminio tyrimo lauko sričių paskelbimas studentams</w:t>
            </w:r>
          </w:p>
        </w:tc>
        <w:tc>
          <w:tcPr>
            <w:tcW w:w="863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vadovo skyrimas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temų registravimas katedroje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temų ir vadovų tvirtinimas</w:t>
            </w:r>
            <w:r w:rsidR="00975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dekano įsakymu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23B5B" w:rsidRPr="00923B5B" w:rsidTr="00384418">
        <w:trPr>
          <w:trHeight w:val="344"/>
        </w:trPr>
        <w:tc>
          <w:tcPr>
            <w:tcW w:w="413" w:type="dxa"/>
          </w:tcPr>
          <w:p w:rsidR="00CE1780" w:rsidRPr="00923B5B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914" w:type="dxa"/>
          </w:tcPr>
          <w:p w:rsidR="00CE1780" w:rsidRPr="00923B5B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 w:rsidRPr="00923B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gynimas katedroje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914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registravimas katedroje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914" w:type="dxa"/>
          </w:tcPr>
          <w:p w:rsidR="00CE1780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recenzavimas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914" w:type="dxa"/>
          </w:tcPr>
          <w:p w:rsidR="00CE1780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Studentų susipažinimas su recenzijomis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  <w:tc>
          <w:tcPr>
            <w:tcW w:w="866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CE1780" w:rsidRPr="00516117" w:rsidTr="00384418">
        <w:trPr>
          <w:trHeight w:val="344"/>
        </w:trPr>
        <w:tc>
          <w:tcPr>
            <w:tcW w:w="413" w:type="dxa"/>
          </w:tcPr>
          <w:p w:rsidR="00CE1780" w:rsidRPr="00516117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914" w:type="dxa"/>
          </w:tcPr>
          <w:p w:rsidR="00CE1780" w:rsidRDefault="00CE1780" w:rsidP="005161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="004276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gynimas komisijoje</w:t>
            </w: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3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4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51" w:type="dxa"/>
            <w:vAlign w:val="center"/>
          </w:tcPr>
          <w:p w:rsidR="00CE1780" w:rsidRPr="00923B5B" w:rsidRDefault="00CE1780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6" w:type="dxa"/>
            <w:vAlign w:val="center"/>
          </w:tcPr>
          <w:p w:rsidR="00CE1780" w:rsidRPr="00923B5B" w:rsidRDefault="00923B5B" w:rsidP="00CE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X</w:t>
            </w:r>
          </w:p>
        </w:tc>
      </w:tr>
    </w:tbl>
    <w:p w:rsidR="00516117" w:rsidRDefault="00516117" w:rsidP="00516117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</w:p>
    <w:p w:rsidR="00516117" w:rsidRPr="00516117" w:rsidRDefault="00017E32" w:rsidP="00516117">
      <w:pPr>
        <w:tabs>
          <w:tab w:val="left" w:pos="11057"/>
        </w:tabs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Katedros vedėja</w:t>
      </w:r>
      <w:r w:rsidR="00516117">
        <w:rPr>
          <w:rFonts w:ascii="Times New Roman" w:hAnsi="Times New Roman" w:cs="Times New Roman"/>
          <w:sz w:val="24"/>
          <w:lang w:val="lt-LT"/>
        </w:rPr>
        <w:tab/>
      </w:r>
      <w:r w:rsidR="00A973DD">
        <w:rPr>
          <w:rFonts w:ascii="Times New Roman" w:hAnsi="Times New Roman" w:cs="Times New Roman"/>
          <w:sz w:val="24"/>
          <w:lang w:val="lt-LT"/>
        </w:rPr>
        <w:t>...............................</w:t>
      </w:r>
    </w:p>
    <w:sectPr w:rsidR="00516117" w:rsidRPr="00516117" w:rsidSect="00181017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0"/>
    <w:rsid w:val="00017E32"/>
    <w:rsid w:val="00181017"/>
    <w:rsid w:val="00254CC0"/>
    <w:rsid w:val="00351A1C"/>
    <w:rsid w:val="00384418"/>
    <w:rsid w:val="004276AA"/>
    <w:rsid w:val="00516117"/>
    <w:rsid w:val="00551584"/>
    <w:rsid w:val="005C7D19"/>
    <w:rsid w:val="006755D4"/>
    <w:rsid w:val="006F64A4"/>
    <w:rsid w:val="00852279"/>
    <w:rsid w:val="008C50FF"/>
    <w:rsid w:val="008F6C26"/>
    <w:rsid w:val="00923B5B"/>
    <w:rsid w:val="009754C8"/>
    <w:rsid w:val="00A0406F"/>
    <w:rsid w:val="00A231E8"/>
    <w:rsid w:val="00A973DD"/>
    <w:rsid w:val="00C62E91"/>
    <w:rsid w:val="00CE1780"/>
    <w:rsid w:val="00EC0E46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8307"/>
  <w15:chartTrackingRefBased/>
  <w15:docId w15:val="{B93FF980-DDAC-4EEB-95ED-04C8C980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Oršauskienė</dc:creator>
  <cp:keywords/>
  <dc:description/>
  <cp:lastModifiedBy>Silvija Grušnienė</cp:lastModifiedBy>
  <cp:revision>21</cp:revision>
  <cp:lastPrinted>2019-02-13T12:49:00Z</cp:lastPrinted>
  <dcterms:created xsi:type="dcterms:W3CDTF">2017-09-26T08:37:00Z</dcterms:created>
  <dcterms:modified xsi:type="dcterms:W3CDTF">2020-02-04T12:34:00Z</dcterms:modified>
</cp:coreProperties>
</file>